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B2" w:rsidRDefault="009A0CEF" w:rsidP="00EC4EB2">
      <w:pPr>
        <w:tabs>
          <w:tab w:val="left" w:pos="284"/>
        </w:tabs>
        <w:spacing w:afterLines="50" w:after="217" w:line="0" w:lineRule="atLeast"/>
        <w:rPr>
          <w:color w:val="000000" w:themeColor="text1"/>
          <w:sz w:val="28"/>
          <w:szCs w:val="28"/>
        </w:rPr>
      </w:pPr>
      <w:r w:rsidRPr="0006763C">
        <w:rPr>
          <w:rFonts w:hint="eastAsia"/>
          <w:color w:val="000000" w:themeColor="text1"/>
        </w:rPr>
        <w:t>11</w:t>
      </w:r>
      <w:r w:rsidR="0065086B">
        <w:rPr>
          <w:rFonts w:hint="eastAsia"/>
          <w:color w:val="000000" w:themeColor="text1"/>
        </w:rPr>
        <w:t>2</w:t>
      </w:r>
      <w:r w:rsidR="00EC4EB2" w:rsidRPr="0006763C">
        <w:rPr>
          <w:rFonts w:hint="eastAsia"/>
          <w:color w:val="000000" w:themeColor="text1"/>
        </w:rPr>
        <w:t>年度</w:t>
      </w:r>
      <w:r w:rsidR="00C16BB6">
        <w:rPr>
          <w:rFonts w:hint="eastAsia"/>
          <w:color w:val="000000" w:themeColor="text1"/>
        </w:rPr>
        <w:t>獎助</w:t>
      </w:r>
      <w:r w:rsidR="00EC4EB2" w:rsidRPr="0006763C">
        <w:rPr>
          <w:rFonts w:cs="新細明體" w:hint="eastAsia"/>
          <w:color w:val="000000" w:themeColor="text1"/>
          <w:kern w:val="0"/>
        </w:rPr>
        <w:t>社區長照服務機構</w:t>
      </w:r>
      <w:r w:rsidR="00C16BB6">
        <w:rPr>
          <w:rFonts w:cs="新細明體" w:hint="eastAsia"/>
          <w:color w:val="000000" w:themeColor="text1"/>
          <w:kern w:val="0"/>
        </w:rPr>
        <w:t>-</w:t>
      </w:r>
      <w:r w:rsidR="00A50803">
        <w:rPr>
          <w:rFonts w:cs="新細明體" w:hint="eastAsia"/>
          <w:color w:val="000000" w:themeColor="text1"/>
          <w:kern w:val="0"/>
        </w:rPr>
        <w:t>團體家屋</w:t>
      </w:r>
      <w:r w:rsidR="00C16BB6">
        <w:rPr>
          <w:rFonts w:cs="新細明體" w:hint="eastAsia"/>
          <w:color w:val="000000" w:themeColor="text1"/>
          <w:kern w:val="0"/>
        </w:rPr>
        <w:t>服務</w:t>
      </w:r>
      <w:r w:rsidR="00EC4EB2" w:rsidRPr="0006763C">
        <w:rPr>
          <w:rFonts w:hint="eastAsia"/>
          <w:color w:val="000000" w:themeColor="text1"/>
        </w:rPr>
        <w:t>（</w:t>
      </w:r>
      <w:r w:rsidRPr="0006763C">
        <w:rPr>
          <w:rFonts w:hint="eastAsia"/>
          <w:color w:val="000000" w:themeColor="text1"/>
        </w:rPr>
        <w:t>1</w:t>
      </w:r>
      <w:r w:rsidR="00C16BB6">
        <w:rPr>
          <w:rFonts w:hint="eastAsia"/>
          <w:color w:val="000000" w:themeColor="text1"/>
        </w:rPr>
        <w:t>家</w:t>
      </w:r>
      <w:r w:rsidR="00EC4EB2" w:rsidRPr="0006763C">
        <w:rPr>
          <w:rFonts w:hint="eastAsia"/>
          <w:color w:val="000000" w:themeColor="text1"/>
        </w:rPr>
        <w:t>）</w:t>
      </w:r>
      <w:r w:rsidR="004814B8">
        <w:rPr>
          <w:rFonts w:hint="eastAsia"/>
          <w:color w:val="000000" w:themeColor="text1"/>
          <w:sz w:val="28"/>
        </w:rPr>
        <w:t xml:space="preserve">   </w:t>
      </w:r>
      <w:bookmarkStart w:id="0" w:name="_GoBack"/>
      <w:bookmarkEnd w:id="0"/>
      <w:r w:rsidR="00C16BB6">
        <w:rPr>
          <w:rFonts w:hint="eastAsia"/>
          <w:color w:val="000000" w:themeColor="text1"/>
          <w:sz w:val="28"/>
        </w:rPr>
        <w:t xml:space="preserve">  </w:t>
      </w:r>
      <w:r w:rsidR="00A50803">
        <w:rPr>
          <w:rFonts w:hint="eastAsia"/>
          <w:color w:val="000000" w:themeColor="text1"/>
          <w:sz w:val="28"/>
        </w:rPr>
        <w:t xml:space="preserve"> </w:t>
      </w:r>
      <w:r w:rsidR="00EC4EB2" w:rsidRPr="00F25346">
        <w:rPr>
          <w:rFonts w:hint="eastAsia"/>
          <w:color w:val="000000" w:themeColor="text1"/>
          <w:sz w:val="28"/>
          <w:szCs w:val="28"/>
        </w:rPr>
        <w:t>1</w:t>
      </w:r>
      <w:r>
        <w:rPr>
          <w:rFonts w:hint="eastAsia"/>
          <w:color w:val="000000" w:themeColor="text1"/>
          <w:sz w:val="28"/>
          <w:szCs w:val="28"/>
        </w:rPr>
        <w:t>1</w:t>
      </w:r>
      <w:r w:rsidR="0065086B">
        <w:rPr>
          <w:rFonts w:hint="eastAsia"/>
          <w:color w:val="000000" w:themeColor="text1"/>
          <w:sz w:val="28"/>
          <w:szCs w:val="28"/>
        </w:rPr>
        <w:t>20118</w:t>
      </w:r>
    </w:p>
    <w:p w:rsidR="009A0CEF" w:rsidRPr="00F25346" w:rsidRDefault="009A0CEF" w:rsidP="00EC4EB2">
      <w:pPr>
        <w:tabs>
          <w:tab w:val="left" w:pos="284"/>
        </w:tabs>
        <w:spacing w:afterLines="50" w:after="217" w:line="0" w:lineRule="atLeast"/>
        <w:rPr>
          <w:color w:val="000000" w:themeColor="text1"/>
          <w:sz w:val="28"/>
          <w:szCs w:val="28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148"/>
        <w:gridCol w:w="1469"/>
        <w:gridCol w:w="627"/>
        <w:gridCol w:w="2127"/>
        <w:gridCol w:w="1134"/>
        <w:gridCol w:w="992"/>
      </w:tblGrid>
      <w:tr w:rsidR="00EC4EB2" w:rsidRPr="00F25346" w:rsidTr="009A0CEF">
        <w:trPr>
          <w:trHeight w:val="813"/>
          <w:tblHeader/>
        </w:trPr>
        <w:tc>
          <w:tcPr>
            <w:tcW w:w="454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3148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單位名稱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服務</w:t>
            </w:r>
          </w:p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類型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服務</w:t>
            </w:r>
          </w:p>
          <w:p w:rsidR="00EC4EB2" w:rsidRPr="00F25346" w:rsidRDefault="00B96C68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2127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設立</w:t>
            </w:r>
          </w:p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4EB2" w:rsidRPr="00F25346" w:rsidRDefault="00714E7D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992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聯絡</w:t>
            </w:r>
          </w:p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電話</w:t>
            </w:r>
          </w:p>
        </w:tc>
      </w:tr>
      <w:tr w:rsidR="00EC4EB2" w:rsidRPr="00F25346" w:rsidTr="009A0CEF">
        <w:trPr>
          <w:trHeight w:val="1212"/>
        </w:trPr>
        <w:tc>
          <w:tcPr>
            <w:tcW w:w="454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8" w:type="dxa"/>
            <w:vAlign w:val="center"/>
          </w:tcPr>
          <w:p w:rsidR="00DC1056" w:rsidRPr="00F25346" w:rsidRDefault="00277F75" w:rsidP="005A3E29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277F75">
              <w:rPr>
                <w:rFonts w:hint="eastAsia"/>
                <w:color w:val="000000" w:themeColor="text1"/>
                <w:sz w:val="28"/>
                <w:szCs w:val="28"/>
              </w:rPr>
              <w:t>稼居股份有限公司苗栗縣私立稼居社區長照機構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277F75" w:rsidRDefault="00277F75" w:rsidP="009A0CEF">
            <w:pPr>
              <w:adjustRightInd w:val="0"/>
              <w:snapToGrid w:val="0"/>
              <w:spacing w:line="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團體家屋</w:t>
            </w:r>
          </w:p>
          <w:p w:rsidR="00EC4EB2" w:rsidRPr="00F25346" w:rsidRDefault="00277F75" w:rsidP="009A0CEF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text1"/>
                <w:sz w:val="28"/>
                <w:szCs w:val="28"/>
              </w:rPr>
              <w:t>2單元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EC4EB2" w:rsidRPr="00F25346" w:rsidRDefault="00277F75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127" w:type="dxa"/>
            <w:vAlign w:val="center"/>
          </w:tcPr>
          <w:p w:rsidR="00EC4EB2" w:rsidRPr="00F25346" w:rsidRDefault="00277F75" w:rsidP="00277F75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277F75">
              <w:rPr>
                <w:rFonts w:hint="eastAsia"/>
                <w:color w:val="000000" w:themeColor="text1"/>
                <w:sz w:val="28"/>
                <w:szCs w:val="28"/>
              </w:rPr>
              <w:t>南庄鄉員林村下員林</w:t>
            </w:r>
            <w:r w:rsidRPr="00277F75">
              <w:rPr>
                <w:color w:val="000000" w:themeColor="text1"/>
                <w:sz w:val="28"/>
                <w:szCs w:val="28"/>
              </w:rPr>
              <w:t>78號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4EB2" w:rsidRPr="00F25346" w:rsidRDefault="0065086B" w:rsidP="006D2356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吳</w:t>
            </w:r>
            <w:r w:rsidR="00C76BD5" w:rsidRPr="00C76BD5">
              <w:rPr>
                <w:rFonts w:hint="eastAsia"/>
                <w:color w:val="000000" w:themeColor="text1"/>
                <w:sz w:val="28"/>
                <w:szCs w:val="28"/>
              </w:rPr>
              <w:t>小姐</w:t>
            </w:r>
          </w:p>
        </w:tc>
        <w:tc>
          <w:tcPr>
            <w:tcW w:w="992" w:type="dxa"/>
            <w:vAlign w:val="center"/>
          </w:tcPr>
          <w:p w:rsidR="00EC4EB2" w:rsidRPr="00F25346" w:rsidRDefault="00EC4EB2" w:rsidP="006D235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25346">
              <w:rPr>
                <w:rFonts w:hint="eastAsia"/>
                <w:color w:val="000000" w:themeColor="text1"/>
                <w:sz w:val="28"/>
                <w:szCs w:val="28"/>
              </w:rPr>
              <w:t>037-</w:t>
            </w:r>
          </w:p>
          <w:p w:rsidR="00EC4EB2" w:rsidRPr="00F25346" w:rsidRDefault="00C76BD5" w:rsidP="006D2356">
            <w:pPr>
              <w:adjustRightInd w:val="0"/>
              <w:snapToGri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833799</w:t>
            </w:r>
          </w:p>
        </w:tc>
      </w:tr>
    </w:tbl>
    <w:p w:rsidR="00594D37" w:rsidRDefault="00A625BA"/>
    <w:sectPr w:rsidR="00594D37" w:rsidSect="00EC4EB2"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BA" w:rsidRDefault="00A625BA" w:rsidP="00D27441">
      <w:r>
        <w:separator/>
      </w:r>
    </w:p>
  </w:endnote>
  <w:endnote w:type="continuationSeparator" w:id="0">
    <w:p w:rsidR="00A625BA" w:rsidRDefault="00A625BA" w:rsidP="00D2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BA" w:rsidRDefault="00A625BA" w:rsidP="00D27441">
      <w:r>
        <w:separator/>
      </w:r>
    </w:p>
  </w:footnote>
  <w:footnote w:type="continuationSeparator" w:id="0">
    <w:p w:rsidR="00A625BA" w:rsidRDefault="00A625BA" w:rsidP="00D2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B2"/>
    <w:rsid w:val="0006763C"/>
    <w:rsid w:val="001D4A4F"/>
    <w:rsid w:val="00277F75"/>
    <w:rsid w:val="00351C9A"/>
    <w:rsid w:val="003C26DF"/>
    <w:rsid w:val="003C7636"/>
    <w:rsid w:val="004814B8"/>
    <w:rsid w:val="005A3E29"/>
    <w:rsid w:val="006117DB"/>
    <w:rsid w:val="006254F7"/>
    <w:rsid w:val="00644229"/>
    <w:rsid w:val="00646A92"/>
    <w:rsid w:val="0065086B"/>
    <w:rsid w:val="00706B30"/>
    <w:rsid w:val="00714E7D"/>
    <w:rsid w:val="007D2EED"/>
    <w:rsid w:val="00947279"/>
    <w:rsid w:val="009A0CEF"/>
    <w:rsid w:val="009C506A"/>
    <w:rsid w:val="009D12CB"/>
    <w:rsid w:val="00A50803"/>
    <w:rsid w:val="00A625BA"/>
    <w:rsid w:val="00AE31F5"/>
    <w:rsid w:val="00B96C68"/>
    <w:rsid w:val="00BC60C0"/>
    <w:rsid w:val="00C16BB6"/>
    <w:rsid w:val="00C76BD5"/>
    <w:rsid w:val="00D27441"/>
    <w:rsid w:val="00D3443C"/>
    <w:rsid w:val="00D71B1F"/>
    <w:rsid w:val="00D807BA"/>
    <w:rsid w:val="00DC1056"/>
    <w:rsid w:val="00EC4EB2"/>
    <w:rsid w:val="00ED161D"/>
    <w:rsid w:val="00F8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48C58"/>
  <w15:docId w15:val="{85D813CB-A1B2-460E-AF69-A3EAA78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B2"/>
    <w:rPr>
      <w:rFonts w:ascii="標楷體" w:eastAsia="標楷體" w:hAnsi="標楷體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7441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7441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katherin</cp:lastModifiedBy>
  <cp:revision>3</cp:revision>
  <cp:lastPrinted>2020-11-25T05:19:00Z</cp:lastPrinted>
  <dcterms:created xsi:type="dcterms:W3CDTF">2023-01-18T01:30:00Z</dcterms:created>
  <dcterms:modified xsi:type="dcterms:W3CDTF">2023-01-18T01:30:00Z</dcterms:modified>
</cp:coreProperties>
</file>