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C" w:rsidRPr="00B06C76" w:rsidRDefault="003E789C" w:rsidP="003E789C">
      <w:pPr>
        <w:keepNext/>
        <w:spacing w:line="8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6"/>
      <w:bookmarkStart w:id="1" w:name="_Toc39847653"/>
      <w:bookmarkStart w:id="2" w:name="_Toc42508956"/>
      <w:r w:rsidRPr="00B06C76">
        <w:rPr>
          <w:rFonts w:hint="eastAsia"/>
          <w:color w:val="000000" w:themeColor="text1"/>
          <w:kern w:val="52"/>
          <w:sz w:val="52"/>
          <w:szCs w:val="20"/>
        </w:rPr>
        <w:t>承租人自任耕作切結書</w:t>
      </w:r>
      <w:bookmarkEnd w:id="0"/>
      <w:bookmarkEnd w:id="1"/>
      <w:bookmarkEnd w:id="2"/>
    </w:p>
    <w:p w:rsidR="003E789C" w:rsidRPr="00B06C76" w:rsidRDefault="003E789C" w:rsidP="003E789C">
      <w:pPr>
        <w:spacing w:line="500" w:lineRule="exact"/>
        <w:ind w:firstLineChars="200" w:firstLine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 xml:space="preserve">承租人承租　　　　　所有坐落　</w:t>
      </w:r>
      <w:r>
        <w:rPr>
          <w:rFonts w:hint="eastAsia"/>
          <w:color w:val="000000" w:themeColor="text1"/>
          <w:szCs w:val="20"/>
        </w:rPr>
        <w:t>苗栗</w:t>
      </w:r>
      <w:r w:rsidRPr="00B06C76">
        <w:rPr>
          <w:rFonts w:hint="eastAsia"/>
          <w:color w:val="000000" w:themeColor="text1"/>
          <w:szCs w:val="20"/>
        </w:rPr>
        <w:t xml:space="preserve">　縣</w:t>
      </w:r>
      <w:r>
        <w:rPr>
          <w:rFonts w:hint="eastAsia"/>
          <w:color w:val="000000" w:themeColor="text1"/>
          <w:szCs w:val="20"/>
        </w:rPr>
        <w:t xml:space="preserve"> </w:t>
      </w:r>
      <w:r w:rsidR="00B23B9A" w:rsidRPr="00B23B9A">
        <w:rPr>
          <w:rFonts w:hint="eastAsia"/>
          <w:color w:val="3333FF"/>
          <w:szCs w:val="20"/>
        </w:rPr>
        <w:t>大湖</w:t>
      </w:r>
      <w:r w:rsidR="00B23B9A">
        <w:rPr>
          <w:rFonts w:hint="eastAsia"/>
          <w:color w:val="3333FF"/>
          <w:szCs w:val="20"/>
        </w:rPr>
        <w:t xml:space="preserve"> </w:t>
      </w:r>
      <w:r w:rsidRPr="00B06C76">
        <w:rPr>
          <w:rFonts w:hint="eastAsia"/>
          <w:color w:val="000000" w:themeColor="text1"/>
          <w:szCs w:val="20"/>
        </w:rPr>
        <w:t>鄉之下列標示耕地，承租人確實繼續自任耕作，今依照耕地三七五減租條例有關規定申辦續訂租約登記，登記後如發生該地承租權之爭議時，承租人自願擔負法律責任，概與核定登記之行政機關無關，特此具結。</w:t>
      </w:r>
    </w:p>
    <w:tbl>
      <w:tblPr>
        <w:tblW w:w="8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1"/>
        <w:gridCol w:w="951"/>
        <w:gridCol w:w="1182"/>
        <w:gridCol w:w="492"/>
        <w:gridCol w:w="1714"/>
        <w:gridCol w:w="426"/>
        <w:gridCol w:w="1559"/>
        <w:gridCol w:w="1265"/>
      </w:tblGrid>
      <w:tr w:rsidR="003E789C" w:rsidRPr="00B06C76" w:rsidTr="0004303D">
        <w:trPr>
          <w:cantSplit/>
          <w:trHeight w:hRule="exact" w:val="456"/>
          <w:jc w:val="center"/>
        </w:trPr>
        <w:tc>
          <w:tcPr>
            <w:tcW w:w="5520" w:type="dxa"/>
            <w:gridSpan w:val="5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租約土地標示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訂約面積</w:t>
            </w:r>
          </w:p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265" w:type="dxa"/>
            <w:vMerge w:val="restart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備註</w:t>
            </w:r>
          </w:p>
        </w:tc>
      </w:tr>
      <w:tr w:rsidR="003E789C" w:rsidRPr="00B06C76" w:rsidTr="0004303D">
        <w:trPr>
          <w:cantSplit/>
          <w:trHeight w:hRule="exact" w:val="802"/>
          <w:jc w:val="center"/>
        </w:trPr>
        <w:tc>
          <w:tcPr>
            <w:tcW w:w="118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段</w:t>
            </w:r>
          </w:p>
        </w:tc>
        <w:tc>
          <w:tcPr>
            <w:tcW w:w="95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小段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面積</w:t>
            </w:r>
          </w:p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3E789C" w:rsidRPr="00B06C76" w:rsidTr="0004303D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3E789C" w:rsidRPr="00B06C76" w:rsidTr="0004303D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3E789C" w:rsidRPr="00B06C76" w:rsidTr="0004303D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3E789C" w:rsidRPr="00B06C76" w:rsidTr="0004303D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E789C" w:rsidRPr="00B06C76" w:rsidRDefault="003E789C" w:rsidP="0004303D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:rsidR="003E789C" w:rsidRPr="00B06C76" w:rsidRDefault="003E789C" w:rsidP="003E789C">
      <w:pPr>
        <w:spacing w:line="400" w:lineRule="exact"/>
        <w:ind w:left="12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此致</w:t>
      </w:r>
    </w:p>
    <w:p w:rsidR="003E789C" w:rsidRPr="00B06C76" w:rsidRDefault="00B23B9A" w:rsidP="003E789C">
      <w:pPr>
        <w:spacing w:line="400" w:lineRule="exact"/>
        <w:ind w:left="480"/>
        <w:textAlignment w:val="center"/>
        <w:rPr>
          <w:color w:val="000000" w:themeColor="text1"/>
          <w:szCs w:val="20"/>
        </w:rPr>
      </w:pPr>
      <w:r w:rsidRPr="00B23B9A">
        <w:rPr>
          <w:rFonts w:hint="eastAsia"/>
          <w:color w:val="3333FF"/>
          <w:szCs w:val="20"/>
        </w:rPr>
        <w:t>大湖</w:t>
      </w:r>
      <w:r w:rsidR="003E789C" w:rsidRPr="00B06C76">
        <w:rPr>
          <w:rFonts w:hint="eastAsia"/>
          <w:color w:val="000000" w:themeColor="text1"/>
          <w:szCs w:val="20"/>
        </w:rPr>
        <w:t>鄉公所</w:t>
      </w:r>
    </w:p>
    <w:p w:rsidR="003E789C" w:rsidRPr="00B06C76" w:rsidRDefault="003E789C" w:rsidP="003E789C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立切結書人：</w:t>
      </w:r>
    </w:p>
    <w:p w:rsidR="003E789C" w:rsidRPr="00B06C76" w:rsidRDefault="003E789C" w:rsidP="003E789C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3E789C" w:rsidRPr="00B06C76" w:rsidRDefault="003E789C" w:rsidP="003E789C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現　住　址：</w:t>
      </w:r>
    </w:p>
    <w:p w:rsidR="003E789C" w:rsidRPr="00B06C76" w:rsidRDefault="003E789C" w:rsidP="003E789C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3E789C" w:rsidRPr="00B06C76" w:rsidRDefault="003E789C" w:rsidP="003E789C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</w:p>
    <w:p w:rsidR="003E789C" w:rsidRPr="00B06C76" w:rsidRDefault="003E789C" w:rsidP="003E789C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中　　華　　民　　國　　　　　年　　　月　　　日</w:t>
      </w:r>
    </w:p>
    <w:p w:rsidR="008D0E58" w:rsidRDefault="008D0E58" w:rsidP="003E789C"/>
    <w:sectPr w:rsidR="008D0E58" w:rsidSect="008D0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F2" w:rsidRDefault="008343F2" w:rsidP="00B23B9A">
      <w:r>
        <w:separator/>
      </w:r>
    </w:p>
  </w:endnote>
  <w:endnote w:type="continuationSeparator" w:id="0">
    <w:p w:rsidR="008343F2" w:rsidRDefault="008343F2" w:rsidP="00B2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F2" w:rsidRDefault="008343F2" w:rsidP="00B23B9A">
      <w:r>
        <w:separator/>
      </w:r>
    </w:p>
  </w:footnote>
  <w:footnote w:type="continuationSeparator" w:id="0">
    <w:p w:rsidR="008343F2" w:rsidRDefault="008343F2" w:rsidP="00B2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89C"/>
    <w:rsid w:val="003E789C"/>
    <w:rsid w:val="008343F2"/>
    <w:rsid w:val="008D0E58"/>
    <w:rsid w:val="00B23B9A"/>
    <w:rsid w:val="00F219F0"/>
    <w:rsid w:val="00F8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9C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3B9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3B9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2020-10-28T05:12:00Z</dcterms:created>
  <dcterms:modified xsi:type="dcterms:W3CDTF">2020-11-30T01:58:00Z</dcterms:modified>
</cp:coreProperties>
</file>