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3" w:type="dxa"/>
        <w:tblLook w:val="04A0" w:firstRow="1" w:lastRow="0" w:firstColumn="1" w:lastColumn="0" w:noHBand="0" w:noVBand="1"/>
      </w:tblPr>
      <w:tblGrid>
        <w:gridCol w:w="1296"/>
        <w:gridCol w:w="2190"/>
        <w:gridCol w:w="1822"/>
        <w:gridCol w:w="1678"/>
        <w:gridCol w:w="1822"/>
        <w:gridCol w:w="1541"/>
      </w:tblGrid>
      <w:tr w:rsidR="009B057E" w:rsidRPr="009B057E" w:rsidTr="005C46E7"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57E" w:rsidRPr="009B057E" w:rsidRDefault="009B057E" w:rsidP="009B05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苗栗縣造橋鄉公所COVID-19防疫物資入出帳簡表(口罩)</w:t>
            </w:r>
            <w:r w:rsidR="005B7F0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B19DE">
              <w:rPr>
                <w:rFonts w:ascii="標楷體" w:eastAsia="標楷體" w:hAnsi="標楷體" w:hint="eastAsia"/>
                <w:sz w:val="20"/>
                <w:szCs w:val="20"/>
              </w:rPr>
              <w:t>111.04.01</w:t>
            </w:r>
            <w:bookmarkStart w:id="0" w:name="_GoBack"/>
            <w:bookmarkEnd w:id="0"/>
            <w:r w:rsidR="005B7F05" w:rsidRPr="005B7F05">
              <w:rPr>
                <w:rFonts w:ascii="標楷體" w:eastAsia="標楷體" w:hAnsi="標楷體" w:hint="eastAsia"/>
                <w:sz w:val="20"/>
                <w:szCs w:val="20"/>
              </w:rPr>
              <w:t>製作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7E"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9B057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F7515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7515">
              <w:rPr>
                <w:rFonts w:ascii="標楷體" w:eastAsia="標楷體" w:hAnsi="標楷體"/>
                <w:szCs w:val="24"/>
              </w:rPr>
              <w:t>22875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0E2D1D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2D1D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公所村幹事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1816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/>
                <w:szCs w:val="24"/>
              </w:rPr>
              <w:t>1100901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A669A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1976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5C46E7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災民收容所演練人員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CB255F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1100914、1100915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 w:hint="eastAsia"/>
                <w:szCs w:val="24"/>
              </w:rPr>
              <w:t>公所</w:t>
            </w:r>
            <w:r>
              <w:rPr>
                <w:rFonts w:ascii="標楷體" w:eastAsia="標楷體" w:hAnsi="標楷體" w:hint="eastAsia"/>
                <w:szCs w:val="24"/>
              </w:rPr>
              <w:t>建設課.清潔隊雇工.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月鳳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405A1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r w:rsidR="00D06D7A" w:rsidRPr="00D06D7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D06D7A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6D7A">
              <w:rPr>
                <w:rFonts w:ascii="標楷體" w:eastAsia="標楷體" w:hAnsi="標楷體"/>
                <w:szCs w:val="24"/>
              </w:rPr>
              <w:t>24375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9B057E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23279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E" w:rsidRPr="009B057E" w:rsidRDefault="00477C02" w:rsidP="009B05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1110318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69AE">
              <w:rPr>
                <w:rFonts w:ascii="標楷體" w:eastAsia="標楷體" w:hAnsi="標楷體" w:hint="eastAsia"/>
                <w:szCs w:val="24"/>
              </w:rPr>
              <w:t>苗栗縣政府衛生局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公所同仁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25725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24539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8370C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1186</w:t>
            </w: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476F" w:rsidRPr="009B057E" w:rsidTr="00BE4C0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F" w:rsidRPr="009B057E" w:rsidRDefault="0062476F" w:rsidP="006247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4C4F" w:rsidRDefault="00014C4F"/>
    <w:sectPr w:rsidR="00014C4F" w:rsidSect="00376C16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E"/>
    <w:rsid w:val="00014C4F"/>
    <w:rsid w:val="000E2D1D"/>
    <w:rsid w:val="001A6870"/>
    <w:rsid w:val="00376C16"/>
    <w:rsid w:val="00477C02"/>
    <w:rsid w:val="005B7F05"/>
    <w:rsid w:val="005C46E7"/>
    <w:rsid w:val="0062476F"/>
    <w:rsid w:val="0068370C"/>
    <w:rsid w:val="007E7BBD"/>
    <w:rsid w:val="00861E57"/>
    <w:rsid w:val="00981FC7"/>
    <w:rsid w:val="009B057E"/>
    <w:rsid w:val="009F7515"/>
    <w:rsid w:val="00A669AE"/>
    <w:rsid w:val="00BE4C08"/>
    <w:rsid w:val="00CB255F"/>
    <w:rsid w:val="00CF4B03"/>
    <w:rsid w:val="00D06D7A"/>
    <w:rsid w:val="00D405A1"/>
    <w:rsid w:val="00E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2419"/>
  <w15:chartTrackingRefBased/>
  <w15:docId w15:val="{7CBC56F9-516A-4724-A725-2383F95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7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1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2022-04-05T04:22:00Z</cp:lastPrinted>
  <dcterms:created xsi:type="dcterms:W3CDTF">2022-01-07T09:18:00Z</dcterms:created>
  <dcterms:modified xsi:type="dcterms:W3CDTF">2022-04-05T04:22:00Z</dcterms:modified>
</cp:coreProperties>
</file>